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03" w:rsidRPr="00885C54" w:rsidRDefault="00235003" w:rsidP="00235003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35003" w:rsidRPr="00885C54" w:rsidTr="0099367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235003" w:rsidRPr="00885C54" w:rsidRDefault="00235003" w:rsidP="0023500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235003" w:rsidRPr="00E167B9" w:rsidRDefault="00235003" w:rsidP="00E167B9">
      <w:pPr>
        <w:pStyle w:val="NormalnyWeb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r w:rsidRPr="00517EC5">
        <w:rPr>
          <w:rFonts w:asciiTheme="minorHAnsi" w:eastAsia="Arial Unicode MS" w:hAnsiTheme="minorHAnsi" w:cstheme="minorHAnsi"/>
          <w:b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</w:rPr>
        <w:t xml:space="preserve"> </w:t>
      </w:r>
      <w:r w:rsidRPr="00CE0A0E">
        <w:rPr>
          <w:b/>
          <w:color w:val="000000"/>
        </w:rPr>
        <w:t>„</w:t>
      </w:r>
      <w:r>
        <w:rPr>
          <w:color w:val="000000"/>
        </w:rPr>
        <w:t>Sprzedaż i montaż</w:t>
      </w:r>
      <w:r w:rsidR="00E167B9">
        <w:rPr>
          <w:color w:val="000000"/>
        </w:rPr>
        <w:t>:</w:t>
      </w:r>
      <w:r w:rsidRPr="004369C5">
        <w:rPr>
          <w:color w:val="000000"/>
        </w:rPr>
        <w:t xml:space="preserve"> </w:t>
      </w:r>
      <w:r>
        <w:rPr>
          <w:color w:val="000000"/>
        </w:rPr>
        <w:t>klimatyzacji w</w:t>
      </w:r>
      <w:r w:rsidRPr="004369C5">
        <w:rPr>
          <w:color w:val="000000"/>
        </w:rPr>
        <w:t xml:space="preserve"> sali </w:t>
      </w:r>
      <w:r>
        <w:rPr>
          <w:color w:val="000000"/>
        </w:rPr>
        <w:t>informatycznej</w:t>
      </w:r>
      <w:r w:rsidRPr="004369C5">
        <w:rPr>
          <w:color w:val="000000"/>
        </w:rPr>
        <w:t xml:space="preserve"> </w:t>
      </w:r>
      <w:r w:rsidR="00E167B9">
        <w:rPr>
          <w:color w:val="000000"/>
        </w:rPr>
        <w:t xml:space="preserve">i wentylacji w sali chemicznej </w:t>
      </w:r>
      <w:r w:rsidRPr="004369C5">
        <w:rPr>
          <w:color w:val="000000"/>
        </w:rPr>
        <w:t xml:space="preserve">w </w:t>
      </w:r>
      <w:r w:rsidRPr="004369C5">
        <w:rPr>
          <w:rFonts w:eastAsia="Arial Unicode MS"/>
        </w:rPr>
        <w:t>Szkole Podstawowej Nr 31 im.</w:t>
      </w:r>
      <w:r w:rsidR="00E167B9">
        <w:rPr>
          <w:rFonts w:eastAsia="Arial Unicode MS"/>
        </w:rPr>
        <w:t> </w:t>
      </w:r>
      <w:bookmarkStart w:id="0" w:name="_GoBack"/>
      <w:bookmarkEnd w:id="0"/>
      <w:r w:rsidRPr="004369C5">
        <w:rPr>
          <w:rFonts w:eastAsia="Arial Unicode MS"/>
        </w:rPr>
        <w:t xml:space="preserve">K. Pułaskiego w Rzeszowie” w ramach </w:t>
      </w:r>
      <w:r w:rsidRPr="004369C5">
        <w:rPr>
          <w:color w:val="000000"/>
        </w:rPr>
        <w:t>programu: Fundusze Europejskie dla Podkarpacia</w:t>
      </w:r>
      <w:r w:rsidRPr="00E167B9">
        <w:rPr>
          <w:color w:val="000000"/>
        </w:rPr>
        <w:t xml:space="preserve"> 2021-2027</w:t>
      </w:r>
      <w:r w:rsidRPr="00E167B9">
        <w:rPr>
          <w:b/>
          <w:color w:val="000000"/>
        </w:rPr>
        <w:t>”.</w:t>
      </w:r>
    </w:p>
    <w:p w:rsidR="00235003" w:rsidRPr="00885C54" w:rsidRDefault="00235003" w:rsidP="00235003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235003" w:rsidRPr="00885C54" w:rsidRDefault="00235003" w:rsidP="0023500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35003" w:rsidRPr="00885C54" w:rsidTr="00993671">
        <w:tc>
          <w:tcPr>
            <w:tcW w:w="166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166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166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1668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235003" w:rsidRPr="00885C54" w:rsidRDefault="00235003" w:rsidP="00235003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35003" w:rsidRPr="00885C54" w:rsidTr="00993671">
        <w:tc>
          <w:tcPr>
            <w:tcW w:w="3652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3652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3652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3652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3652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3652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35003" w:rsidRPr="00885C54" w:rsidTr="00993671">
        <w:tc>
          <w:tcPr>
            <w:tcW w:w="3652" w:type="dxa"/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5003" w:rsidRPr="00885C54" w:rsidRDefault="00235003" w:rsidP="009936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235003" w:rsidRPr="00026AF0" w:rsidRDefault="00235003" w:rsidP="00E167B9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235003" w:rsidRPr="00885C54" w:rsidRDefault="00235003" w:rsidP="00235003">
      <w:pPr>
        <w:spacing w:after="0" w:line="360" w:lineRule="auto"/>
        <w:rPr>
          <w:rFonts w:ascii="Candara" w:hAnsi="Candara"/>
        </w:rPr>
      </w:pPr>
    </w:p>
    <w:p w:rsidR="00235003" w:rsidRPr="00885C54" w:rsidRDefault="00235003" w:rsidP="00235003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235003" w:rsidRPr="00885C54" w:rsidRDefault="00235003" w:rsidP="0023500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235003" w:rsidRPr="00885C54" w:rsidRDefault="00235003" w:rsidP="00235003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4765B" w:rsidRPr="00235003" w:rsidRDefault="00235003" w:rsidP="00235003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C4765B" w:rsidRPr="00235003" w:rsidSect="00026AF0">
      <w:headerReference w:type="default" r:id="rId8"/>
      <w:footerReference w:type="default" r:id="rId9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EF" w:rsidRDefault="00C90DEF" w:rsidP="00235003">
      <w:pPr>
        <w:spacing w:after="0" w:line="240" w:lineRule="auto"/>
      </w:pPr>
      <w:r>
        <w:separator/>
      </w:r>
    </w:p>
  </w:endnote>
  <w:endnote w:type="continuationSeparator" w:id="0">
    <w:p w:rsidR="00C90DEF" w:rsidRDefault="00C90DEF" w:rsidP="0023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8714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7265" w:rsidRDefault="0095765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7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7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65" w:rsidRDefault="00C90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EF" w:rsidRDefault="00C90DEF" w:rsidP="00235003">
      <w:pPr>
        <w:spacing w:after="0" w:line="240" w:lineRule="auto"/>
      </w:pPr>
      <w:r>
        <w:separator/>
      </w:r>
    </w:p>
  </w:footnote>
  <w:footnote w:type="continuationSeparator" w:id="0">
    <w:p w:rsidR="00C90DEF" w:rsidRDefault="00C90DEF" w:rsidP="0023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03" w:rsidRDefault="00235003">
    <w:pPr>
      <w:pStyle w:val="Nagwek"/>
    </w:pPr>
    <w:r w:rsidRPr="00E876C9">
      <w:rPr>
        <w:rFonts w:ascii="Aptos" w:eastAsia="Aptos" w:hAnsi="Aptos"/>
        <w:noProof/>
        <w:kern w:val="2"/>
        <w:lang w:eastAsia="pl-PL"/>
        <w14:ligatures w14:val="standardContextual"/>
      </w:rPr>
      <w:drawing>
        <wp:inline distT="0" distB="0" distL="0" distR="0" wp14:anchorId="4F865E11" wp14:editId="70D37F46">
          <wp:extent cx="5759450" cy="45836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118080" name="Obraz 107011808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8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C621D"/>
    <w:multiLevelType w:val="hybridMultilevel"/>
    <w:tmpl w:val="C50E3342"/>
    <w:lvl w:ilvl="0" w:tplc="9DE87414">
      <w:start w:val="1"/>
      <w:numFmt w:val="decimal"/>
      <w:lvlText w:val="%1."/>
      <w:lvlJc w:val="left"/>
      <w:pPr>
        <w:ind w:left="720" w:hanging="360"/>
      </w:pPr>
      <w:rPr>
        <w:rFonts w:ascii="Candara" w:eastAsia="Arial Unicode MS" w:hAnsi="Candar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03"/>
    <w:rsid w:val="00235003"/>
    <w:rsid w:val="00636CBA"/>
    <w:rsid w:val="0095765C"/>
    <w:rsid w:val="00C4765B"/>
    <w:rsid w:val="00C90DEF"/>
    <w:rsid w:val="00E1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003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3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003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3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003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003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350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003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3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003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3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003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003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350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2024-11-16T15:40:00Z</dcterms:created>
  <dcterms:modified xsi:type="dcterms:W3CDTF">2024-11-21T07:46:00Z</dcterms:modified>
</cp:coreProperties>
</file>